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F30B6" w14:textId="77777777" w:rsidR="00E96DDA" w:rsidRDefault="00E96DDA" w:rsidP="00E96DDA">
      <w:pPr>
        <w:jc w:val="center"/>
        <w:rPr>
          <w:b/>
          <w:bCs/>
        </w:rPr>
      </w:pPr>
      <w:r>
        <w:rPr>
          <w:b/>
          <w:bCs/>
        </w:rPr>
        <w:t xml:space="preserve">Wykaz podręczników na rok szkolny 2022/2023 – klasy czwarte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80"/>
        <w:gridCol w:w="3093"/>
        <w:gridCol w:w="4389"/>
      </w:tblGrid>
      <w:tr w:rsidR="00E96DDA" w14:paraId="269BF9DD" w14:textId="77777777" w:rsidTr="00E96DDA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8202" w14:textId="77777777" w:rsidR="00E96DDA" w:rsidRDefault="00E9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45BEB" w14:textId="77777777" w:rsidR="00E96DDA" w:rsidRDefault="00E96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4a, 4b, 4c, 4d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9E9A" w14:textId="5D854E44" w:rsidR="00E92ECB" w:rsidRPr="001F021B" w:rsidRDefault="00E92ECB" w:rsidP="00E92ECB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 xml:space="preserve">Oblicza epok. Podręcznik liceum i technikum. Zakres podstawowy i rozszerzony.                      </w:t>
            </w:r>
            <w:r w:rsidR="001E5362" w:rsidRPr="001F021B">
              <w:rPr>
                <w:rFonts w:ascii="Times New Roman" w:hAnsi="Times New Roman" w:cs="Times New Roman"/>
              </w:rPr>
              <w:t>C</w:t>
            </w:r>
            <w:r w:rsidRPr="001F021B">
              <w:rPr>
                <w:rFonts w:ascii="Times New Roman" w:hAnsi="Times New Roman" w:cs="Times New Roman"/>
              </w:rPr>
              <w:t>z</w:t>
            </w:r>
            <w:r w:rsidR="001E5362">
              <w:rPr>
                <w:rFonts w:ascii="Times New Roman" w:hAnsi="Times New Roman" w:cs="Times New Roman"/>
              </w:rPr>
              <w:t>. 4</w:t>
            </w:r>
            <w:r w:rsidRPr="001F021B">
              <w:rPr>
                <w:rFonts w:ascii="Times New Roman" w:hAnsi="Times New Roman" w:cs="Times New Roman"/>
              </w:rPr>
              <w:t xml:space="preserve"> Nowa edycja,</w:t>
            </w:r>
          </w:p>
          <w:p w14:paraId="7FD372CD" w14:textId="77777777" w:rsidR="00E92ECB" w:rsidRPr="001F021B" w:rsidRDefault="00E92ECB" w:rsidP="00E92ECB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 xml:space="preserve">Autorzy: D. </w:t>
            </w:r>
            <w:proofErr w:type="spellStart"/>
            <w:r w:rsidRPr="001F021B">
              <w:rPr>
                <w:rFonts w:ascii="Times New Roman" w:hAnsi="Times New Roman" w:cs="Times New Roman"/>
              </w:rPr>
              <w:t>Chemperek</w:t>
            </w:r>
            <w:proofErr w:type="spellEnd"/>
            <w:r w:rsidRPr="001F021B">
              <w:rPr>
                <w:rFonts w:ascii="Times New Roman" w:hAnsi="Times New Roman" w:cs="Times New Roman"/>
              </w:rPr>
              <w:t xml:space="preserve">, A. Kalbarczyk, 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1F021B">
              <w:rPr>
                <w:rFonts w:ascii="Times New Roman" w:hAnsi="Times New Roman" w:cs="Times New Roman"/>
              </w:rPr>
              <w:t>D. Trześniowski.</w:t>
            </w:r>
          </w:p>
          <w:p w14:paraId="6DE82239" w14:textId="77777777" w:rsidR="00E92ECB" w:rsidRPr="001F021B" w:rsidRDefault="00E92ECB" w:rsidP="00E92ECB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>Wyd.  WSiP</w:t>
            </w:r>
          </w:p>
          <w:p w14:paraId="2810C681" w14:textId="688D028B" w:rsidR="00E96DDA" w:rsidRDefault="00E92ECB" w:rsidP="00E92ECB">
            <w:pPr>
              <w:rPr>
                <w:rFonts w:ascii="Times New Roman" w:hAnsi="Times New Roman" w:cs="Times New Roman"/>
              </w:rPr>
            </w:pPr>
            <w:r w:rsidRPr="001F021B">
              <w:rPr>
                <w:rFonts w:ascii="Times New Roman" w:hAnsi="Times New Roman" w:cs="Times New Roman"/>
              </w:rPr>
              <w:t>rok wyd. 2022</w:t>
            </w:r>
          </w:p>
        </w:tc>
      </w:tr>
      <w:tr w:rsidR="00E96DDA" w:rsidRPr="00F438C2" w14:paraId="758F3026" w14:textId="77777777" w:rsidTr="00E96DDA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5333" w14:textId="77777777" w:rsidR="00E96DDA" w:rsidRDefault="00E96DDA">
            <w:pPr>
              <w:rPr>
                <w:rFonts w:ascii="Times New Roman" w:hAnsi="Times New Roman" w:cs="Times New Roman"/>
              </w:rPr>
            </w:pPr>
          </w:p>
          <w:p w14:paraId="07FDA30C" w14:textId="77777777" w:rsidR="00E96DDA" w:rsidRDefault="00E9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BCD5" w14:textId="77777777" w:rsidR="00E96DDA" w:rsidRDefault="00E9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4a, 4b, 4c, 4d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990F7" w14:textId="77777777" w:rsidR="00F438C2" w:rsidRDefault="00E96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Repetytorium. Podręcznik dla szkół ponadpodstawowych. Poziom podst</w:t>
            </w:r>
            <w:r w:rsidR="00F438C2">
              <w:rPr>
                <w:rFonts w:ascii="Times New Roman" w:hAnsi="Times New Roman" w:cs="Times New Roman"/>
              </w:rPr>
              <w:t xml:space="preserve">awowy                </w:t>
            </w:r>
            <w:r>
              <w:rPr>
                <w:rFonts w:ascii="Times New Roman" w:hAnsi="Times New Roman" w:cs="Times New Roman"/>
              </w:rPr>
              <w:t xml:space="preserve"> i rozsz</w:t>
            </w:r>
            <w:r w:rsidR="00F438C2">
              <w:rPr>
                <w:rFonts w:ascii="Times New Roman" w:hAnsi="Times New Roman" w:cs="Times New Roman"/>
              </w:rPr>
              <w:t>erzony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04BA3B43" w14:textId="77777777" w:rsidR="00F438C2" w:rsidRDefault="00F438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Autorzy: </w:t>
            </w:r>
            <w:r w:rsidR="00E96DDA" w:rsidRPr="00E37514">
              <w:rPr>
                <w:rFonts w:ascii="Times New Roman" w:hAnsi="Times New Roman" w:cs="Times New Roman"/>
              </w:rPr>
              <w:t>M.</w:t>
            </w:r>
            <w:r w:rsidRPr="00E37514">
              <w:rPr>
                <w:rFonts w:ascii="Times New Roman" w:hAnsi="Times New Roman" w:cs="Times New Roman"/>
              </w:rPr>
              <w:t xml:space="preserve"> </w:t>
            </w:r>
            <w:r w:rsidR="00E96DDA" w:rsidRPr="00E37514">
              <w:rPr>
                <w:rFonts w:ascii="Times New Roman" w:hAnsi="Times New Roman" w:cs="Times New Roman"/>
              </w:rPr>
              <w:t>Rosińska, L.</w:t>
            </w:r>
            <w:r w:rsidRPr="00E37514">
              <w:rPr>
                <w:rFonts w:ascii="Times New Roman" w:hAnsi="Times New Roman" w:cs="Times New Roman"/>
              </w:rPr>
              <w:t xml:space="preserve">  </w:t>
            </w:r>
            <w:r w:rsidR="00E96DDA" w:rsidRPr="00F438C2">
              <w:rPr>
                <w:rFonts w:ascii="Times New Roman" w:hAnsi="Times New Roman" w:cs="Times New Roman"/>
                <w:lang w:val="en-US"/>
              </w:rPr>
              <w:t xml:space="preserve">Edwards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3BACF712" w14:textId="51CD5754" w:rsidR="00E96DDA" w:rsidRPr="00F438C2" w:rsidRDefault="00F438C2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Wyd. </w:t>
            </w:r>
            <w:r w:rsidR="00E96DDA" w:rsidRPr="00F438C2">
              <w:rPr>
                <w:rFonts w:ascii="Times New Roman" w:hAnsi="Times New Roman" w:cs="Times New Roman"/>
                <w:lang w:val="en-US"/>
              </w:rPr>
              <w:t>Macmillan</w:t>
            </w:r>
            <w:r>
              <w:rPr>
                <w:rFonts w:ascii="Times New Roman" w:hAnsi="Times New Roman" w:cs="Times New Roman"/>
                <w:lang w:val="en-US"/>
              </w:rPr>
              <w:t>, 2022</w:t>
            </w:r>
          </w:p>
        </w:tc>
      </w:tr>
      <w:tr w:rsidR="00E96DDA" w14:paraId="648540E2" w14:textId="77777777" w:rsidTr="00E96DDA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70E01" w14:textId="77777777" w:rsidR="00E96DDA" w:rsidRDefault="00E9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niemiecki 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FAEF" w14:textId="6FE57D22" w:rsidR="00E96DDA" w:rsidRDefault="00E9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4a ,4b, 4c, 4d 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49A2" w14:textId="105EE381" w:rsidR="00E96DDA" w:rsidRDefault="00E96D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Komplett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plus 4, podręcznik dla liceów i techników</w:t>
            </w:r>
            <w:r w:rsidR="00F438C2">
              <w:rPr>
                <w:rFonts w:ascii="Times New Roman" w:hAnsi="Times New Roman" w:cs="Times New Roman"/>
              </w:rPr>
              <w:t>, zakres podstawowy,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438C2">
              <w:rPr>
                <w:rFonts w:ascii="Times New Roman" w:hAnsi="Times New Roman" w:cs="Times New Roman"/>
              </w:rPr>
              <w:t xml:space="preserve">                 Autorzy: </w:t>
            </w:r>
            <w:r>
              <w:rPr>
                <w:rFonts w:ascii="Times New Roman" w:hAnsi="Times New Roman" w:cs="Times New Roman"/>
              </w:rPr>
              <w:t>G.</w:t>
            </w:r>
            <w:r w:rsidR="00F43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Montali</w:t>
            </w:r>
            <w:proofErr w:type="spellEnd"/>
            <w:r>
              <w:rPr>
                <w:rFonts w:ascii="Times New Roman" w:hAnsi="Times New Roman" w:cs="Times New Roman"/>
              </w:rPr>
              <w:t>, D.</w:t>
            </w:r>
            <w:r w:rsidR="00F438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Mandelli</w:t>
            </w:r>
            <w:proofErr w:type="spellEnd"/>
            <w:r>
              <w:rPr>
                <w:rFonts w:ascii="Times New Roman" w:hAnsi="Times New Roman" w:cs="Times New Roman"/>
              </w:rPr>
              <w:t xml:space="preserve"> 2021 + książka ćwiczeń 2022</w:t>
            </w:r>
          </w:p>
          <w:p w14:paraId="6DE0CF80" w14:textId="77777777" w:rsidR="00E96DDA" w:rsidRDefault="00E96DDA">
            <w:pPr>
              <w:rPr>
                <w:rFonts w:ascii="Times New Roman" w:hAnsi="Times New Roman" w:cs="Times New Roman"/>
              </w:rPr>
            </w:pPr>
          </w:p>
        </w:tc>
      </w:tr>
      <w:tr w:rsidR="00E96DDA" w14:paraId="019CB0F4" w14:textId="77777777" w:rsidTr="00E96DDA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700C8" w14:textId="77777777" w:rsidR="00E96DDA" w:rsidRDefault="00E9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DAF6" w14:textId="77777777" w:rsidR="00E96DDA" w:rsidRDefault="00E96DD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4a, 4b, 4c, 4d</w:t>
            </w:r>
          </w:p>
          <w:p w14:paraId="422DF532" w14:textId="77777777" w:rsidR="00E96DDA" w:rsidRDefault="00E96DDA">
            <w:pPr>
              <w:jc w:val="both"/>
              <w:rPr>
                <w:rFonts w:ascii="Times New Roman" w:hAnsi="Times New Roman" w:cs="Times New Roman"/>
              </w:rPr>
            </w:pPr>
          </w:p>
          <w:p w14:paraId="7824534E" w14:textId="77777777" w:rsidR="00E96DDA" w:rsidRDefault="00E96DDA">
            <w:pPr>
              <w:jc w:val="both"/>
              <w:rPr>
                <w:rFonts w:ascii="Times New Roman" w:hAnsi="Times New Roman" w:cs="Times New Roman"/>
              </w:rPr>
            </w:pPr>
          </w:p>
          <w:p w14:paraId="249CD6DE" w14:textId="77777777" w:rsidR="00E96DDA" w:rsidRDefault="00E96D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E995" w14:textId="25BC975D" w:rsidR="00F438C2" w:rsidRDefault="00E96DDA">
            <w:pPr>
              <w:pStyle w:val="Akapitzlist"/>
              <w:ind w:lef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 4</w:t>
            </w:r>
            <w:r w:rsidR="00F438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podręcznik do liceum </w:t>
            </w:r>
            <w:r w:rsidR="00F438C2"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 xml:space="preserve">i technikum, zakres podstawowy </w:t>
            </w:r>
          </w:p>
          <w:p w14:paraId="39678106" w14:textId="77777777" w:rsidR="00E96DDA" w:rsidRDefault="00E96DDA">
            <w:pPr>
              <w:pStyle w:val="Akapitzlist"/>
              <w:ind w:lef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Autorzy: W.</w:t>
            </w:r>
            <w:r w:rsidR="00F438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Babiański, L.</w:t>
            </w:r>
            <w:r w:rsidR="00F438C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Chańko</w:t>
            </w:r>
          </w:p>
          <w:p w14:paraId="2FEBBC1F" w14:textId="65CD6259" w:rsidR="00F438C2" w:rsidRDefault="00F438C2">
            <w:pPr>
              <w:pStyle w:val="Akapitzlist"/>
              <w:ind w:lef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Nowa Era 2022.</w:t>
            </w:r>
          </w:p>
        </w:tc>
        <w:bookmarkStart w:id="0" w:name="_GoBack"/>
        <w:bookmarkEnd w:id="0"/>
      </w:tr>
      <w:tr w:rsidR="00307163" w14:paraId="3A07E93F" w14:textId="77777777" w:rsidTr="00E96DDA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9A069" w14:textId="76646BBB" w:rsidR="00307163" w:rsidRDefault="0030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8E92" w14:textId="29704B57" w:rsidR="00307163" w:rsidRDefault="0030716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Uczniowie, którzy wybrali rozszerzenie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5BF8" w14:textId="45DADBCF" w:rsidR="00307163" w:rsidRPr="00307163" w:rsidRDefault="00307163" w:rsidP="00307163">
            <w:pPr>
              <w:pStyle w:val="Akapitzlist"/>
              <w:ind w:left="51"/>
              <w:jc w:val="both"/>
              <w:rPr>
                <w:rFonts w:ascii="Times New Roman" w:hAnsi="Times New Roman" w:cs="Times New Roman"/>
              </w:rPr>
            </w:pPr>
            <w:r w:rsidRPr="00307163">
              <w:rPr>
                <w:rFonts w:ascii="Times New Roman" w:hAnsi="Times New Roman" w:cs="Times New Roman"/>
              </w:rPr>
              <w:t xml:space="preserve">Matematyka 4 - podręcznik do liceum                              i technikum, zakres podstawowy </w:t>
            </w:r>
            <w:r w:rsidRPr="00307163">
              <w:rPr>
                <w:rFonts w:ascii="Times New Roman" w:hAnsi="Times New Roman" w:cs="Times New Roman"/>
              </w:rPr>
              <w:t>i rozszerzony</w:t>
            </w:r>
          </w:p>
          <w:p w14:paraId="6D0C84F1" w14:textId="0EF6C4CE" w:rsidR="00307163" w:rsidRPr="00307163" w:rsidRDefault="00307163" w:rsidP="00307163">
            <w:pPr>
              <w:pStyle w:val="Akapitzlist"/>
              <w:ind w:left="51"/>
              <w:jc w:val="both"/>
              <w:rPr>
                <w:rFonts w:ascii="Times New Roman" w:hAnsi="Times New Roman" w:cs="Times New Roman"/>
              </w:rPr>
            </w:pPr>
            <w:r w:rsidRPr="00307163">
              <w:rPr>
                <w:rFonts w:ascii="Times New Roman" w:hAnsi="Times New Roman" w:cs="Times New Roman"/>
              </w:rPr>
              <w:t>Autorzy: W. Babiański, L. Chańko</w:t>
            </w:r>
            <w:r w:rsidRPr="00307163">
              <w:rPr>
                <w:rFonts w:ascii="Times New Roman" w:hAnsi="Times New Roman" w:cs="Times New Roman"/>
              </w:rPr>
              <w:t xml:space="preserve">,                                   J. Czarnowska, J. Wesołowska </w:t>
            </w:r>
          </w:p>
          <w:p w14:paraId="35F95A3F" w14:textId="513B5A85" w:rsidR="00307163" w:rsidRDefault="00307163" w:rsidP="00307163">
            <w:pPr>
              <w:pStyle w:val="Akapitzlist"/>
              <w:ind w:lef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Nowa Era 2022.</w:t>
            </w:r>
          </w:p>
        </w:tc>
      </w:tr>
      <w:tr w:rsidR="00E96DDA" w14:paraId="5FC2A53A" w14:textId="77777777" w:rsidTr="00E96DDA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4340" w14:textId="77777777" w:rsidR="00E96DDA" w:rsidRDefault="00E9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DA73" w14:textId="7F394DFA" w:rsidR="00E96DDA" w:rsidRDefault="00E375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Uczniowie, którzy wybrali rozszerzenie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6E8E" w14:textId="65AEA66D" w:rsidR="00DE6859" w:rsidRDefault="00E96DDA">
            <w:pPr>
              <w:pStyle w:val="Akapitzlist"/>
              <w:ind w:left="5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Biologia na czasie 4 – zakres rozsz</w:t>
            </w:r>
            <w:r w:rsidR="00DE6859">
              <w:rPr>
                <w:rFonts w:ascii="Times New Roman" w:hAnsi="Times New Roman" w:cs="Times New Roman"/>
              </w:rPr>
              <w:t>erzony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E6859">
              <w:rPr>
                <w:rFonts w:ascii="Times New Roman" w:hAnsi="Times New Roman" w:cs="Times New Roman"/>
              </w:rPr>
              <w:t xml:space="preserve"> </w:t>
            </w:r>
          </w:p>
          <w:p w14:paraId="7C4E37E1" w14:textId="6CBBA833" w:rsidR="00E96DDA" w:rsidRDefault="00DE6859" w:rsidP="00DE6859">
            <w:pPr>
              <w:pStyle w:val="Akapitzlist"/>
              <w:ind w:left="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Autorzy: </w:t>
            </w:r>
            <w:r w:rsidR="00E96DDA">
              <w:rPr>
                <w:rFonts w:ascii="Times New Roman" w:hAnsi="Times New Roman" w:cs="Times New Roman"/>
              </w:rPr>
              <w:t>F.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6DDA">
              <w:rPr>
                <w:rFonts w:ascii="Times New Roman" w:hAnsi="Times New Roman" w:cs="Times New Roman"/>
              </w:rPr>
              <w:t>Dubert, 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96DDA">
              <w:rPr>
                <w:rFonts w:ascii="Times New Roman" w:hAnsi="Times New Roman" w:cs="Times New Roman"/>
              </w:rPr>
              <w:t xml:space="preserve">Jurgowiak </w:t>
            </w:r>
            <w:r>
              <w:rPr>
                <w:rFonts w:ascii="Times New Roman" w:hAnsi="Times New Roman" w:cs="Times New Roman"/>
              </w:rPr>
              <w:t xml:space="preserve">                           Wyd. </w:t>
            </w:r>
            <w:r w:rsidR="00E96DDA">
              <w:rPr>
                <w:rFonts w:ascii="Times New Roman" w:hAnsi="Times New Roman" w:cs="Times New Roman"/>
              </w:rPr>
              <w:t>Nowa Era 2022</w:t>
            </w:r>
          </w:p>
        </w:tc>
      </w:tr>
      <w:tr w:rsidR="00E37514" w14:paraId="0FB8C63E" w14:textId="77777777" w:rsidTr="00E96DDA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90E4" w14:textId="77777777" w:rsidR="00E37514" w:rsidRDefault="00E37514" w:rsidP="00E3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8471B" w14:textId="399B62AE" w:rsidR="00E37514" w:rsidRDefault="00E37514" w:rsidP="00E3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Uczniowie, którzy wybrali rozszerzenie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1AE6" w14:textId="77777777" w:rsidR="00E37514" w:rsidRDefault="00E37514" w:rsidP="00E3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Oblicza Geografii 4. Podręcznik do geografii dla liceum ogólnokształcącego i technikum. Zakres rozszerzony </w:t>
            </w:r>
          </w:p>
          <w:p w14:paraId="5F962757" w14:textId="77777777" w:rsidR="00E37514" w:rsidRDefault="00E37514" w:rsidP="00E3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Autorzy: Cz. Adamiak, T. Rachwał</w:t>
            </w:r>
          </w:p>
          <w:p w14:paraId="3DDCAD34" w14:textId="703162AA" w:rsidR="00E37514" w:rsidRDefault="00E37514" w:rsidP="00E3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Wyd. 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Nowa Era 2022</w:t>
            </w:r>
          </w:p>
          <w:p w14:paraId="55ED67ED" w14:textId="77777777" w:rsidR="00E37514" w:rsidRDefault="00E37514" w:rsidP="00E37514">
            <w:pPr>
              <w:rPr>
                <w:rFonts w:ascii="Times New Roman" w:hAnsi="Times New Roman" w:cs="Times New Roman"/>
              </w:rPr>
            </w:pPr>
          </w:p>
        </w:tc>
      </w:tr>
      <w:tr w:rsidR="00E37514" w14:paraId="73BCD28F" w14:textId="77777777" w:rsidTr="00E96DDA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9F584" w14:textId="77777777" w:rsidR="00E37514" w:rsidRDefault="00E37514" w:rsidP="00E3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C9D40" w14:textId="25C4ACE6" w:rsidR="00E37514" w:rsidRDefault="00E37514" w:rsidP="00E3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Uczniowie, którzy wybrali rozszerzenie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960FC" w14:textId="57FC9937" w:rsidR="00E37514" w:rsidRDefault="00E37514" w:rsidP="00E3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jest chemia 2. Zakres rozszerzony, Autorzy: M. Litwin, Sz. Sztyga – Wlazło +</w:t>
            </w:r>
          </w:p>
          <w:p w14:paraId="7899EA21" w14:textId="77777777" w:rsidR="00E37514" w:rsidRDefault="00E37514" w:rsidP="00E3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Zbiór zadań S. Banaszkiewicz, K. Dudek-Różycki</w:t>
            </w:r>
          </w:p>
          <w:p w14:paraId="766AA159" w14:textId="12164497" w:rsidR="00E37514" w:rsidRDefault="00E37514" w:rsidP="00E3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Nowa Era 2022</w:t>
            </w:r>
          </w:p>
        </w:tc>
      </w:tr>
      <w:tr w:rsidR="00E37514" w14:paraId="13AB7533" w14:textId="77777777" w:rsidTr="00E96DDA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84376" w14:textId="77777777" w:rsidR="00E37514" w:rsidRDefault="00E37514" w:rsidP="00E3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E6C1" w14:textId="5FD52536" w:rsidR="00E37514" w:rsidRDefault="00E37514" w:rsidP="00E3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Uczniowie, którzy wybrali rozszerzenie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12845" w14:textId="108EC985" w:rsidR="00E37514" w:rsidRDefault="00E37514" w:rsidP="00E3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Zrozumieć przeszłość 4, Podręcznik dla liceum i technikum, zakres rozszerzony,</w:t>
            </w:r>
          </w:p>
          <w:p w14:paraId="676AD6D8" w14:textId="77777777" w:rsidR="00E37514" w:rsidRDefault="00E37514" w:rsidP="00E3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Autorzy: R. Śniegocki, A. Zielińska </w:t>
            </w:r>
          </w:p>
          <w:p w14:paraId="2712B4B6" w14:textId="74C9FB55" w:rsidR="00E37514" w:rsidRDefault="00E37514" w:rsidP="00E3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Wyd. Nowa Era 2022</w:t>
            </w:r>
          </w:p>
        </w:tc>
      </w:tr>
      <w:tr w:rsidR="00E37514" w14:paraId="08CCE107" w14:textId="77777777" w:rsidTr="00E96DDA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BD927" w14:textId="77777777" w:rsidR="00E37514" w:rsidRDefault="00E37514" w:rsidP="00E3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wos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68CC7" w14:textId="4EECBFB3" w:rsidR="00E37514" w:rsidRDefault="00E37514" w:rsidP="00E3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Uczniowie, którzy wybrali rozszerzenie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37F70" w14:textId="5164F509" w:rsidR="00E37514" w:rsidRDefault="00E37514" w:rsidP="00E3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centrum uwagi 4. Zakres rozszerzony, Autorzy: L. Czechowska, S. Drelich,                    Wyd. Nowa Era 2022</w:t>
            </w:r>
          </w:p>
        </w:tc>
      </w:tr>
      <w:tr w:rsidR="00E37514" w14:paraId="02887C03" w14:textId="77777777" w:rsidTr="006D1A03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4B50" w14:textId="77777777" w:rsidR="00E37514" w:rsidRDefault="00E37514" w:rsidP="00E37514">
            <w:pPr>
              <w:rPr>
                <w:rFonts w:ascii="Times New Roman" w:hAnsi="Times New Roman" w:cs="Times New Roman"/>
              </w:rPr>
            </w:pPr>
          </w:p>
          <w:p w14:paraId="52B62F3A" w14:textId="77777777" w:rsidR="00E37514" w:rsidRDefault="00E37514" w:rsidP="00E3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A4E1" w14:textId="77777777" w:rsidR="00E37514" w:rsidRDefault="00E37514" w:rsidP="00E37514">
            <w:pPr>
              <w:rPr>
                <w:rFonts w:ascii="Times New Roman" w:hAnsi="Times New Roman" w:cs="Times New Roman"/>
              </w:rPr>
            </w:pPr>
          </w:p>
          <w:p w14:paraId="2848194A" w14:textId="77777777" w:rsidR="00E37514" w:rsidRDefault="00E37514" w:rsidP="00E3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4a,4b,4c,4d</w:t>
            </w:r>
          </w:p>
        </w:tc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9669" w14:textId="77777777" w:rsidR="00E37514" w:rsidRDefault="00E37514" w:rsidP="00E3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Świadczę o Jezusie w rodzinie,</w:t>
            </w:r>
          </w:p>
          <w:p w14:paraId="70FF05A5" w14:textId="62565AA7" w:rsidR="00E37514" w:rsidRDefault="00E37514" w:rsidP="00E375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Autorzy:  ks. R. Strus, ks. W. Galant                           Wyd. </w:t>
            </w:r>
            <w:proofErr w:type="spellStart"/>
            <w:r>
              <w:rPr>
                <w:rFonts w:ascii="Times New Roman" w:hAnsi="Times New Roman" w:cs="Times New Roman"/>
              </w:rPr>
              <w:t>Gaudum</w:t>
            </w:r>
            <w:proofErr w:type="spellEnd"/>
          </w:p>
        </w:tc>
      </w:tr>
    </w:tbl>
    <w:p w14:paraId="36E18E67" w14:textId="77777777" w:rsidR="00E96DDA" w:rsidRDefault="00E96DDA" w:rsidP="00E96DDA">
      <w:pPr>
        <w:rPr>
          <w:rFonts w:ascii="Times New Roman" w:hAnsi="Times New Roman" w:cs="Times New Roman"/>
        </w:rPr>
      </w:pPr>
    </w:p>
    <w:p w14:paraId="0620DC7D" w14:textId="77777777" w:rsidR="00E96DDA" w:rsidRDefault="00E96DDA" w:rsidP="00E96DDA"/>
    <w:p w14:paraId="675B98ED" w14:textId="77777777" w:rsidR="00C05CF8" w:rsidRDefault="00C05CF8"/>
    <w:sectPr w:rsidR="00C05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8E2"/>
    <w:rsid w:val="000658E2"/>
    <w:rsid w:val="001E5362"/>
    <w:rsid w:val="00307163"/>
    <w:rsid w:val="007421A3"/>
    <w:rsid w:val="00807B91"/>
    <w:rsid w:val="00C05CF8"/>
    <w:rsid w:val="00CC5FD8"/>
    <w:rsid w:val="00DE6859"/>
    <w:rsid w:val="00E37514"/>
    <w:rsid w:val="00E92ECB"/>
    <w:rsid w:val="00E96DDA"/>
    <w:rsid w:val="00F4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75D6F"/>
  <w15:chartTrackingRefBased/>
  <w15:docId w15:val="{C0F9F48A-2964-499E-9161-CCEB9F50F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6DD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6DDA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E96DD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71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Anastazja</dc:creator>
  <cp:keywords/>
  <dc:description/>
  <cp:lastModifiedBy>Szkoła-SE</cp:lastModifiedBy>
  <cp:revision>2</cp:revision>
  <dcterms:created xsi:type="dcterms:W3CDTF">2022-08-02T12:34:00Z</dcterms:created>
  <dcterms:modified xsi:type="dcterms:W3CDTF">2022-08-02T12:34:00Z</dcterms:modified>
</cp:coreProperties>
</file>